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500F" w14:textId="5EF8118C" w:rsidR="00B8026E" w:rsidRDefault="00B8026E" w:rsidP="003D30D9">
      <w:pPr>
        <w:jc w:val="right"/>
        <w:rPr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XSpec="center" w:tblpY="256"/>
        <w:tblW w:w="10348" w:type="dxa"/>
        <w:tblLook w:val="04A0" w:firstRow="1" w:lastRow="0" w:firstColumn="1" w:lastColumn="0" w:noHBand="0" w:noVBand="1"/>
      </w:tblPr>
      <w:tblGrid>
        <w:gridCol w:w="3119"/>
        <w:gridCol w:w="6374"/>
        <w:gridCol w:w="855"/>
      </w:tblGrid>
      <w:tr w:rsidR="006B63C9" w14:paraId="038C2C04" w14:textId="77777777" w:rsidTr="00D3787F">
        <w:tc>
          <w:tcPr>
            <w:tcW w:w="3119" w:type="dxa"/>
            <w:shd w:val="clear" w:color="auto" w:fill="A6A6A6" w:themeFill="background1" w:themeFillShade="A6"/>
          </w:tcPr>
          <w:p w14:paraId="74D14D39" w14:textId="77777777" w:rsidR="006B63C9" w:rsidRDefault="006B63C9" w:rsidP="006B6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6374" w:type="dxa"/>
            <w:shd w:val="clear" w:color="auto" w:fill="A6A6A6" w:themeFill="background1" w:themeFillShade="A6"/>
          </w:tcPr>
          <w:p w14:paraId="1C8C74B4" w14:textId="77777777" w:rsidR="006B63C9" w:rsidRDefault="006B63C9" w:rsidP="006B6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Naloge</w:t>
            </w:r>
          </w:p>
        </w:tc>
        <w:tc>
          <w:tcPr>
            <w:tcW w:w="855" w:type="dxa"/>
            <w:shd w:val="clear" w:color="auto" w:fill="A6A6A6" w:themeFill="background1" w:themeFillShade="A6"/>
          </w:tcPr>
          <w:p w14:paraId="5365CD92" w14:textId="77777777" w:rsidR="006B63C9" w:rsidRDefault="006B63C9" w:rsidP="006B63C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138CD9" wp14:editId="610F3C3E">
                  <wp:extent cx="205740" cy="205740"/>
                  <wp:effectExtent l="0" t="0" r="3810" b="3810"/>
                  <wp:docPr id="2" name="Grafika 2" descr="Potrditvena 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3C9" w14:paraId="3B51DAA6" w14:textId="77777777" w:rsidTr="00D3787F">
        <w:trPr>
          <w:trHeight w:val="345"/>
        </w:trPr>
        <w:tc>
          <w:tcPr>
            <w:tcW w:w="3119" w:type="dxa"/>
            <w:vMerge w:val="restart"/>
          </w:tcPr>
          <w:p w14:paraId="33813DFE" w14:textId="77777777" w:rsidR="006B63C9" w:rsidRPr="00B8026E" w:rsidRDefault="006B63C9" w:rsidP="006B63C9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SLOVENSKI JEZIK</w:t>
            </w:r>
          </w:p>
        </w:tc>
        <w:tc>
          <w:tcPr>
            <w:tcW w:w="6374" w:type="dxa"/>
          </w:tcPr>
          <w:p w14:paraId="0033F705" w14:textId="08CC8846" w:rsidR="006B63C9" w:rsidRPr="005D5747" w:rsidRDefault="00544AB3" w:rsidP="006B63C9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Žogica Nogica (ogled lutkovne predstave</w:t>
            </w:r>
            <w:r w:rsidR="00C32A9D">
              <w:rPr>
                <w:color w:val="C00000"/>
                <w:sz w:val="28"/>
                <w:szCs w:val="28"/>
              </w:rPr>
              <w:t>,</w:t>
            </w:r>
            <w:r>
              <w:rPr>
                <w:color w:val="C00000"/>
                <w:sz w:val="28"/>
                <w:szCs w:val="28"/>
              </w:rPr>
              <w:t xml:space="preserve"> 1. del)</w:t>
            </w:r>
          </w:p>
        </w:tc>
        <w:tc>
          <w:tcPr>
            <w:tcW w:w="855" w:type="dxa"/>
          </w:tcPr>
          <w:p w14:paraId="649821B4" w14:textId="77777777" w:rsidR="006B63C9" w:rsidRDefault="006B63C9" w:rsidP="006B63C9">
            <w:pPr>
              <w:rPr>
                <w:sz w:val="28"/>
                <w:szCs w:val="28"/>
              </w:rPr>
            </w:pPr>
          </w:p>
        </w:tc>
      </w:tr>
      <w:tr w:rsidR="00544AB3" w14:paraId="4D0EA702" w14:textId="77777777" w:rsidTr="00D3787F">
        <w:trPr>
          <w:trHeight w:val="345"/>
        </w:trPr>
        <w:tc>
          <w:tcPr>
            <w:tcW w:w="3119" w:type="dxa"/>
            <w:vMerge/>
          </w:tcPr>
          <w:p w14:paraId="410B2702" w14:textId="77777777" w:rsidR="00544AB3" w:rsidRDefault="00544AB3" w:rsidP="00544AB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63E45DB4" w14:textId="29BAD7B4" w:rsidR="00544AB3" w:rsidRDefault="00544AB3" w:rsidP="00544AB3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Žogica Nogica (ogled lutkovne predstave</w:t>
            </w:r>
            <w:r w:rsidR="00EB0A8A">
              <w:rPr>
                <w:color w:val="C00000"/>
                <w:sz w:val="28"/>
                <w:szCs w:val="28"/>
              </w:rPr>
              <w:t>,</w:t>
            </w:r>
            <w:r>
              <w:rPr>
                <w:color w:val="C00000"/>
                <w:sz w:val="28"/>
                <w:szCs w:val="28"/>
              </w:rPr>
              <w:t xml:space="preserve"> 2. del)</w:t>
            </w:r>
          </w:p>
        </w:tc>
        <w:tc>
          <w:tcPr>
            <w:tcW w:w="855" w:type="dxa"/>
          </w:tcPr>
          <w:p w14:paraId="4AEBA466" w14:textId="77777777" w:rsidR="00544AB3" w:rsidRDefault="00544AB3" w:rsidP="00544AB3">
            <w:pPr>
              <w:rPr>
                <w:sz w:val="28"/>
                <w:szCs w:val="28"/>
              </w:rPr>
            </w:pPr>
          </w:p>
        </w:tc>
      </w:tr>
      <w:tr w:rsidR="00544AB3" w14:paraId="41BDC43D" w14:textId="77777777" w:rsidTr="00D3787F">
        <w:trPr>
          <w:trHeight w:val="345"/>
        </w:trPr>
        <w:tc>
          <w:tcPr>
            <w:tcW w:w="3119" w:type="dxa"/>
            <w:vMerge/>
          </w:tcPr>
          <w:p w14:paraId="44419F5A" w14:textId="77777777" w:rsidR="00544AB3" w:rsidRDefault="00544AB3" w:rsidP="00544AB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248B1F28" w14:textId="23DEB312" w:rsidR="00544AB3" w:rsidRDefault="00544AB3" w:rsidP="00544AB3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Žogica Nogica (zapis v zvezek)</w:t>
            </w:r>
          </w:p>
        </w:tc>
        <w:tc>
          <w:tcPr>
            <w:tcW w:w="855" w:type="dxa"/>
          </w:tcPr>
          <w:p w14:paraId="083704BF" w14:textId="77777777" w:rsidR="00544AB3" w:rsidRDefault="00544AB3" w:rsidP="00544AB3">
            <w:pPr>
              <w:rPr>
                <w:sz w:val="28"/>
                <w:szCs w:val="28"/>
              </w:rPr>
            </w:pPr>
          </w:p>
        </w:tc>
      </w:tr>
      <w:tr w:rsidR="00544AB3" w14:paraId="53E5F8AA" w14:textId="77777777" w:rsidTr="00D3787F">
        <w:trPr>
          <w:trHeight w:val="375"/>
        </w:trPr>
        <w:tc>
          <w:tcPr>
            <w:tcW w:w="3119" w:type="dxa"/>
            <w:vMerge/>
          </w:tcPr>
          <w:p w14:paraId="2846EA78" w14:textId="77777777" w:rsidR="00544AB3" w:rsidRDefault="00544AB3" w:rsidP="00544AB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439DD183" w14:textId="0EFCB033" w:rsidR="00544AB3" w:rsidRPr="005D5747" w:rsidRDefault="00544AB3" w:rsidP="00544AB3">
            <w:pPr>
              <w:rPr>
                <w:color w:val="C00000"/>
                <w:sz w:val="28"/>
                <w:szCs w:val="28"/>
              </w:rPr>
            </w:pPr>
            <w:r w:rsidRPr="005D5747">
              <w:rPr>
                <w:color w:val="C00000"/>
                <w:sz w:val="28"/>
                <w:szCs w:val="28"/>
              </w:rPr>
              <w:t>Prepis</w:t>
            </w:r>
          </w:p>
        </w:tc>
        <w:tc>
          <w:tcPr>
            <w:tcW w:w="855" w:type="dxa"/>
          </w:tcPr>
          <w:p w14:paraId="187B7937" w14:textId="77777777" w:rsidR="00544AB3" w:rsidRDefault="00544AB3" w:rsidP="00544AB3">
            <w:pPr>
              <w:rPr>
                <w:sz w:val="28"/>
                <w:szCs w:val="28"/>
              </w:rPr>
            </w:pPr>
          </w:p>
        </w:tc>
      </w:tr>
      <w:tr w:rsidR="00544AB3" w14:paraId="6A8AF5E2" w14:textId="77777777" w:rsidTr="00D3787F">
        <w:trPr>
          <w:trHeight w:val="315"/>
        </w:trPr>
        <w:tc>
          <w:tcPr>
            <w:tcW w:w="3119" w:type="dxa"/>
            <w:vMerge w:val="restart"/>
          </w:tcPr>
          <w:p w14:paraId="388168C0" w14:textId="77777777" w:rsidR="00544AB3" w:rsidRPr="00B8026E" w:rsidRDefault="00544AB3" w:rsidP="00544AB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MATEMATIKA</w:t>
            </w:r>
          </w:p>
        </w:tc>
        <w:tc>
          <w:tcPr>
            <w:tcW w:w="6374" w:type="dxa"/>
          </w:tcPr>
          <w:p w14:paraId="579C632B" w14:textId="75D8834C" w:rsidR="00544AB3" w:rsidRPr="006B63C9" w:rsidRDefault="00544AB3" w:rsidP="00544AB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Iščem </w:t>
            </w:r>
            <w:r w:rsidR="00C4368C">
              <w:rPr>
                <w:color w:val="002060"/>
                <w:sz w:val="28"/>
                <w:szCs w:val="28"/>
              </w:rPr>
              <w:t>odštevanec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6B63C9">
              <w:rPr>
                <w:color w:val="002060"/>
                <w:sz w:val="28"/>
                <w:szCs w:val="28"/>
              </w:rPr>
              <w:t>(</w:t>
            </w:r>
            <w:r>
              <w:rPr>
                <w:color w:val="002060"/>
                <w:sz w:val="28"/>
                <w:szCs w:val="28"/>
              </w:rPr>
              <w:t xml:space="preserve">PPT) </w:t>
            </w:r>
          </w:p>
        </w:tc>
        <w:tc>
          <w:tcPr>
            <w:tcW w:w="855" w:type="dxa"/>
          </w:tcPr>
          <w:p w14:paraId="25954529" w14:textId="77777777" w:rsidR="00544AB3" w:rsidRDefault="00544AB3" w:rsidP="00544AB3">
            <w:pPr>
              <w:rPr>
                <w:sz w:val="28"/>
                <w:szCs w:val="28"/>
              </w:rPr>
            </w:pPr>
          </w:p>
        </w:tc>
      </w:tr>
      <w:tr w:rsidR="00544AB3" w14:paraId="329450A6" w14:textId="77777777" w:rsidTr="00D3787F">
        <w:trPr>
          <w:trHeight w:val="375"/>
        </w:trPr>
        <w:tc>
          <w:tcPr>
            <w:tcW w:w="3119" w:type="dxa"/>
            <w:vMerge/>
          </w:tcPr>
          <w:p w14:paraId="7BA24B32" w14:textId="77777777" w:rsidR="00544AB3" w:rsidRDefault="00544AB3" w:rsidP="00544AB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1C2BC636" w14:textId="2A763D18" w:rsidR="00544AB3" w:rsidRPr="006B63C9" w:rsidRDefault="00544AB3" w:rsidP="00544AB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Iščem </w:t>
            </w:r>
            <w:r w:rsidR="00C4368C">
              <w:rPr>
                <w:color w:val="002060"/>
                <w:sz w:val="28"/>
                <w:szCs w:val="28"/>
              </w:rPr>
              <w:t>odštevanec</w:t>
            </w:r>
            <w:r w:rsidRPr="006B63C9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(S</w:t>
            </w:r>
            <w:r w:rsidRPr="006B63C9">
              <w:rPr>
                <w:color w:val="002060"/>
                <w:sz w:val="28"/>
                <w:szCs w:val="28"/>
              </w:rPr>
              <w:t>DZ, str.</w:t>
            </w:r>
            <w:r>
              <w:rPr>
                <w:color w:val="002060"/>
                <w:sz w:val="28"/>
                <w:szCs w:val="28"/>
              </w:rPr>
              <w:t xml:space="preserve"> 5</w:t>
            </w:r>
            <w:r w:rsidR="00C4368C">
              <w:rPr>
                <w:color w:val="002060"/>
                <w:sz w:val="28"/>
                <w:szCs w:val="28"/>
              </w:rPr>
              <w:t>5</w:t>
            </w:r>
            <w:r w:rsidRPr="006B63C9">
              <w:rPr>
                <w:color w:val="002060"/>
                <w:sz w:val="28"/>
                <w:szCs w:val="28"/>
              </w:rPr>
              <w:t>–</w:t>
            </w:r>
            <w:r>
              <w:rPr>
                <w:color w:val="002060"/>
                <w:sz w:val="28"/>
                <w:szCs w:val="28"/>
              </w:rPr>
              <w:t>5</w:t>
            </w:r>
            <w:r w:rsidR="00C4368C">
              <w:rPr>
                <w:color w:val="002060"/>
                <w:sz w:val="28"/>
                <w:szCs w:val="28"/>
              </w:rPr>
              <w:t>7</w:t>
            </w:r>
            <w:r w:rsidRPr="006B63C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855" w:type="dxa"/>
          </w:tcPr>
          <w:p w14:paraId="565FC1A2" w14:textId="77777777" w:rsidR="00544AB3" w:rsidRDefault="00544AB3" w:rsidP="00544AB3">
            <w:pPr>
              <w:rPr>
                <w:sz w:val="28"/>
                <w:szCs w:val="28"/>
              </w:rPr>
            </w:pPr>
          </w:p>
        </w:tc>
      </w:tr>
      <w:tr w:rsidR="00544AB3" w14:paraId="2E6B3CCC" w14:textId="77777777" w:rsidTr="00D3787F">
        <w:trPr>
          <w:trHeight w:val="375"/>
        </w:trPr>
        <w:tc>
          <w:tcPr>
            <w:tcW w:w="3119" w:type="dxa"/>
            <w:vMerge/>
          </w:tcPr>
          <w:p w14:paraId="1D6BD3B6" w14:textId="77777777" w:rsidR="00544AB3" w:rsidRDefault="00544AB3" w:rsidP="00544AB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4CA5A191" w14:textId="02020C12" w:rsidR="00544AB3" w:rsidRPr="006B63C9" w:rsidRDefault="00544AB3" w:rsidP="00544AB3">
            <w:pPr>
              <w:rPr>
                <w:color w:val="002060"/>
                <w:sz w:val="28"/>
                <w:szCs w:val="28"/>
              </w:rPr>
            </w:pPr>
            <w:r w:rsidRPr="006B63C9">
              <w:rPr>
                <w:color w:val="002060"/>
                <w:sz w:val="28"/>
                <w:szCs w:val="28"/>
              </w:rPr>
              <w:t>1,2,3, računamo vsi</w:t>
            </w:r>
            <w:r>
              <w:rPr>
                <w:color w:val="002060"/>
                <w:sz w:val="28"/>
                <w:szCs w:val="28"/>
              </w:rPr>
              <w:t xml:space="preserve"> (UL)</w:t>
            </w:r>
          </w:p>
        </w:tc>
        <w:tc>
          <w:tcPr>
            <w:tcW w:w="855" w:type="dxa"/>
          </w:tcPr>
          <w:p w14:paraId="09341737" w14:textId="77777777" w:rsidR="00544AB3" w:rsidRDefault="00544AB3" w:rsidP="00544AB3">
            <w:pPr>
              <w:rPr>
                <w:sz w:val="28"/>
                <w:szCs w:val="28"/>
              </w:rPr>
            </w:pPr>
          </w:p>
        </w:tc>
      </w:tr>
      <w:tr w:rsidR="00544AB3" w14:paraId="43C77B60" w14:textId="77777777" w:rsidTr="00D3787F">
        <w:trPr>
          <w:trHeight w:val="255"/>
        </w:trPr>
        <w:tc>
          <w:tcPr>
            <w:tcW w:w="3119" w:type="dxa"/>
            <w:vMerge w:val="restart"/>
          </w:tcPr>
          <w:p w14:paraId="7EE6C040" w14:textId="77777777" w:rsidR="00544AB3" w:rsidRPr="00A5591E" w:rsidRDefault="00544AB3" w:rsidP="00544AB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SPOZNAVANJE OKOLJA</w:t>
            </w:r>
          </w:p>
        </w:tc>
        <w:tc>
          <w:tcPr>
            <w:tcW w:w="6374" w:type="dxa"/>
          </w:tcPr>
          <w:p w14:paraId="756A502E" w14:textId="19AA15CF" w:rsidR="00544AB3" w:rsidRPr="005D5747" w:rsidRDefault="00544AB3" w:rsidP="00544AB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Živalske družine (PPT)</w:t>
            </w:r>
          </w:p>
        </w:tc>
        <w:tc>
          <w:tcPr>
            <w:tcW w:w="855" w:type="dxa"/>
          </w:tcPr>
          <w:p w14:paraId="0A92FB83" w14:textId="77777777" w:rsidR="00544AB3" w:rsidRDefault="00544AB3" w:rsidP="00544AB3">
            <w:pPr>
              <w:rPr>
                <w:sz w:val="28"/>
                <w:szCs w:val="28"/>
              </w:rPr>
            </w:pPr>
          </w:p>
        </w:tc>
      </w:tr>
      <w:tr w:rsidR="00544AB3" w14:paraId="5E1860C6" w14:textId="77777777" w:rsidTr="00D3787F">
        <w:trPr>
          <w:trHeight w:val="254"/>
        </w:trPr>
        <w:tc>
          <w:tcPr>
            <w:tcW w:w="3119" w:type="dxa"/>
            <w:vMerge/>
          </w:tcPr>
          <w:p w14:paraId="56D4E0D9" w14:textId="77777777" w:rsidR="00544AB3" w:rsidRDefault="00544AB3" w:rsidP="00544AB3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3FC2CFE8" w14:textId="0015F516" w:rsidR="00544AB3" w:rsidRPr="006B63C9" w:rsidRDefault="00544AB3" w:rsidP="00544AB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Hišni ljubljenčki (PPT)</w:t>
            </w:r>
          </w:p>
        </w:tc>
        <w:tc>
          <w:tcPr>
            <w:tcW w:w="855" w:type="dxa"/>
          </w:tcPr>
          <w:p w14:paraId="2FAEC06A" w14:textId="77777777" w:rsidR="00544AB3" w:rsidRDefault="00544AB3" w:rsidP="00544AB3">
            <w:pPr>
              <w:rPr>
                <w:sz w:val="28"/>
                <w:szCs w:val="28"/>
              </w:rPr>
            </w:pPr>
          </w:p>
        </w:tc>
      </w:tr>
      <w:tr w:rsidR="00544AB3" w14:paraId="5B21DBDB" w14:textId="77777777" w:rsidTr="00D3787F">
        <w:trPr>
          <w:trHeight w:val="254"/>
        </w:trPr>
        <w:tc>
          <w:tcPr>
            <w:tcW w:w="3119" w:type="dxa"/>
            <w:vMerge/>
          </w:tcPr>
          <w:p w14:paraId="64A531C0" w14:textId="77777777" w:rsidR="00544AB3" w:rsidRDefault="00544AB3" w:rsidP="00544AB3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30727535" w14:textId="0565047E" w:rsidR="00544AB3" w:rsidRDefault="00544AB3" w:rsidP="00544AB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Mini kviz (PPT)</w:t>
            </w:r>
          </w:p>
        </w:tc>
        <w:tc>
          <w:tcPr>
            <w:tcW w:w="855" w:type="dxa"/>
          </w:tcPr>
          <w:p w14:paraId="32073FA8" w14:textId="77777777" w:rsidR="00544AB3" w:rsidRDefault="00544AB3" w:rsidP="00544AB3">
            <w:pPr>
              <w:rPr>
                <w:sz w:val="28"/>
                <w:szCs w:val="28"/>
              </w:rPr>
            </w:pPr>
          </w:p>
        </w:tc>
      </w:tr>
      <w:tr w:rsidR="00544AB3" w14:paraId="54C40A91" w14:textId="77777777" w:rsidTr="00D3787F">
        <w:tc>
          <w:tcPr>
            <w:tcW w:w="3119" w:type="dxa"/>
          </w:tcPr>
          <w:p w14:paraId="68456398" w14:textId="77777777" w:rsidR="00544AB3" w:rsidRPr="00C7029D" w:rsidRDefault="00544AB3" w:rsidP="00544AB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LIKOVNA UMETNOST</w:t>
            </w:r>
          </w:p>
        </w:tc>
        <w:tc>
          <w:tcPr>
            <w:tcW w:w="6374" w:type="dxa"/>
          </w:tcPr>
          <w:p w14:paraId="490AABFD" w14:textId="23D94479" w:rsidR="00544AB3" w:rsidRPr="005D5747" w:rsidRDefault="00544AB3" w:rsidP="00544AB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Slovenija, moja d</w:t>
            </w:r>
            <w:r w:rsidR="00EB0A8A">
              <w:rPr>
                <w:color w:val="7030A0"/>
                <w:sz w:val="28"/>
                <w:szCs w:val="28"/>
              </w:rPr>
              <w:t>omovina</w:t>
            </w:r>
          </w:p>
        </w:tc>
        <w:tc>
          <w:tcPr>
            <w:tcW w:w="855" w:type="dxa"/>
          </w:tcPr>
          <w:p w14:paraId="3974E6B9" w14:textId="77777777" w:rsidR="00544AB3" w:rsidRDefault="00544AB3" w:rsidP="00544AB3">
            <w:pPr>
              <w:rPr>
                <w:sz w:val="28"/>
                <w:szCs w:val="28"/>
              </w:rPr>
            </w:pPr>
          </w:p>
        </w:tc>
      </w:tr>
      <w:tr w:rsidR="00544AB3" w14:paraId="40C59AAB" w14:textId="77777777" w:rsidTr="00D3787F">
        <w:tc>
          <w:tcPr>
            <w:tcW w:w="3119" w:type="dxa"/>
            <w:vMerge w:val="restart"/>
          </w:tcPr>
          <w:p w14:paraId="7FD641D3" w14:textId="77777777" w:rsidR="00544AB3" w:rsidRPr="00C7029D" w:rsidRDefault="00544AB3" w:rsidP="00544AB3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GLASBENA UMETNOST</w:t>
            </w:r>
          </w:p>
        </w:tc>
        <w:tc>
          <w:tcPr>
            <w:tcW w:w="6374" w:type="dxa"/>
          </w:tcPr>
          <w:p w14:paraId="59A84418" w14:textId="6F68FDEF" w:rsidR="00544AB3" w:rsidRPr="005D5747" w:rsidRDefault="00544AB3" w:rsidP="00544AB3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Pesem: Žogica Nogica</w:t>
            </w:r>
          </w:p>
        </w:tc>
        <w:tc>
          <w:tcPr>
            <w:tcW w:w="855" w:type="dxa"/>
          </w:tcPr>
          <w:p w14:paraId="27494415" w14:textId="77777777" w:rsidR="00544AB3" w:rsidRDefault="00544AB3" w:rsidP="00544AB3">
            <w:pPr>
              <w:rPr>
                <w:sz w:val="28"/>
                <w:szCs w:val="28"/>
              </w:rPr>
            </w:pPr>
          </w:p>
        </w:tc>
      </w:tr>
      <w:tr w:rsidR="00544AB3" w14:paraId="6E57137B" w14:textId="77777777" w:rsidTr="00D3787F">
        <w:tc>
          <w:tcPr>
            <w:tcW w:w="3119" w:type="dxa"/>
            <w:vMerge/>
          </w:tcPr>
          <w:p w14:paraId="6C4DC245" w14:textId="77777777" w:rsidR="00544AB3" w:rsidRDefault="00544AB3" w:rsidP="00544AB3">
            <w:pPr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6374" w:type="dxa"/>
          </w:tcPr>
          <w:p w14:paraId="7E22B6E4" w14:textId="35933D91" w:rsidR="00544AB3" w:rsidRDefault="00544AB3" w:rsidP="00544AB3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Ilustracija pesmi v zvezek</w:t>
            </w:r>
          </w:p>
        </w:tc>
        <w:tc>
          <w:tcPr>
            <w:tcW w:w="855" w:type="dxa"/>
          </w:tcPr>
          <w:p w14:paraId="14CF4357" w14:textId="77777777" w:rsidR="00544AB3" w:rsidRDefault="00544AB3" w:rsidP="00544AB3">
            <w:pPr>
              <w:rPr>
                <w:sz w:val="28"/>
                <w:szCs w:val="28"/>
              </w:rPr>
            </w:pPr>
          </w:p>
        </w:tc>
      </w:tr>
      <w:tr w:rsidR="00544AB3" w14:paraId="66006445" w14:textId="77777777" w:rsidTr="00D3787F">
        <w:tc>
          <w:tcPr>
            <w:tcW w:w="3119" w:type="dxa"/>
            <w:vMerge w:val="restart"/>
          </w:tcPr>
          <w:p w14:paraId="77CB5F12" w14:textId="77777777" w:rsidR="00544AB3" w:rsidRPr="00C7029D" w:rsidRDefault="00544AB3" w:rsidP="00544AB3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ŠPORT</w:t>
            </w:r>
          </w:p>
        </w:tc>
        <w:tc>
          <w:tcPr>
            <w:tcW w:w="6374" w:type="dxa"/>
          </w:tcPr>
          <w:p w14:paraId="500B2448" w14:textId="5231F390" w:rsidR="00544AB3" w:rsidRPr="005D5747" w:rsidRDefault="00544AB3" w:rsidP="00544AB3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Igre z žog</w:t>
            </w:r>
            <w:r w:rsidR="00EB0A8A">
              <w:rPr>
                <w:color w:val="00B0F0"/>
                <w:sz w:val="28"/>
                <w:szCs w:val="28"/>
              </w:rPr>
              <w:t>o</w:t>
            </w:r>
          </w:p>
        </w:tc>
        <w:tc>
          <w:tcPr>
            <w:tcW w:w="855" w:type="dxa"/>
          </w:tcPr>
          <w:p w14:paraId="567BC9FA" w14:textId="14BE8929" w:rsidR="00544AB3" w:rsidRDefault="00544AB3" w:rsidP="00544AB3">
            <w:pPr>
              <w:rPr>
                <w:sz w:val="28"/>
                <w:szCs w:val="28"/>
              </w:rPr>
            </w:pPr>
          </w:p>
        </w:tc>
      </w:tr>
      <w:tr w:rsidR="00544AB3" w14:paraId="5D224E93" w14:textId="77777777" w:rsidTr="00D3787F">
        <w:tc>
          <w:tcPr>
            <w:tcW w:w="3119" w:type="dxa"/>
            <w:vMerge/>
          </w:tcPr>
          <w:p w14:paraId="412DBE79" w14:textId="77777777" w:rsidR="00544AB3" w:rsidRDefault="00544AB3" w:rsidP="00544AB3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12F0FBF4" w14:textId="30929765" w:rsidR="00544AB3" w:rsidRDefault="00C4368C" w:rsidP="00544AB3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Gremo ven</w:t>
            </w:r>
          </w:p>
        </w:tc>
        <w:tc>
          <w:tcPr>
            <w:tcW w:w="855" w:type="dxa"/>
          </w:tcPr>
          <w:p w14:paraId="41FE8ADE" w14:textId="77777777" w:rsidR="00544AB3" w:rsidRDefault="00544AB3" w:rsidP="00544AB3">
            <w:pPr>
              <w:rPr>
                <w:sz w:val="28"/>
                <w:szCs w:val="28"/>
              </w:rPr>
            </w:pPr>
          </w:p>
        </w:tc>
      </w:tr>
      <w:tr w:rsidR="00D063BB" w:rsidRPr="006204BB" w14:paraId="09475680" w14:textId="77777777" w:rsidTr="00D3787F">
        <w:tc>
          <w:tcPr>
            <w:tcW w:w="3119" w:type="dxa"/>
            <w:vMerge w:val="restart"/>
          </w:tcPr>
          <w:p w14:paraId="4AA56003" w14:textId="6D557540" w:rsidR="00D063BB" w:rsidRPr="006204BB" w:rsidRDefault="00D063BB" w:rsidP="00544AB3">
            <w:pPr>
              <w:rPr>
                <w:color w:val="000000" w:themeColor="text1"/>
                <w:sz w:val="28"/>
                <w:szCs w:val="28"/>
              </w:rPr>
            </w:pPr>
            <w:r w:rsidRPr="006204BB">
              <w:rPr>
                <w:color w:val="000000" w:themeColor="text1"/>
                <w:sz w:val="28"/>
                <w:szCs w:val="28"/>
              </w:rPr>
              <w:t>TJA</w:t>
            </w:r>
          </w:p>
        </w:tc>
        <w:tc>
          <w:tcPr>
            <w:tcW w:w="6374" w:type="dxa"/>
          </w:tcPr>
          <w:p w14:paraId="45613A1E" w14:textId="6DFC070A" w:rsidR="00D063BB" w:rsidRPr="006204BB" w:rsidRDefault="00D063BB" w:rsidP="00544AB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Weather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5" w:type="dxa"/>
          </w:tcPr>
          <w:p w14:paraId="3DFF615F" w14:textId="77777777" w:rsidR="00D063BB" w:rsidRPr="006204BB" w:rsidRDefault="00D063BB" w:rsidP="00544AB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63BB" w:rsidRPr="006204BB" w14:paraId="7F7642EF" w14:textId="77777777" w:rsidTr="00D3787F">
        <w:tc>
          <w:tcPr>
            <w:tcW w:w="3119" w:type="dxa"/>
            <w:vMerge/>
          </w:tcPr>
          <w:p w14:paraId="1F36AE4E" w14:textId="77777777" w:rsidR="00D063BB" w:rsidRPr="006204BB" w:rsidRDefault="00D063BB" w:rsidP="00544AB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4" w:type="dxa"/>
          </w:tcPr>
          <w:p w14:paraId="0FC9989E" w14:textId="7798AA90" w:rsidR="00D063BB" w:rsidRDefault="00D063BB" w:rsidP="00544A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Pesem: Put On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Your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Shoes</w:t>
            </w:r>
            <w:proofErr w:type="spellEnd"/>
          </w:p>
        </w:tc>
        <w:tc>
          <w:tcPr>
            <w:tcW w:w="855" w:type="dxa"/>
          </w:tcPr>
          <w:p w14:paraId="43F0944E" w14:textId="77777777" w:rsidR="00D063BB" w:rsidRPr="006204BB" w:rsidRDefault="00D063BB" w:rsidP="00544AB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C0FF775" w14:textId="77777777" w:rsidR="00B8026E" w:rsidRDefault="00B8026E">
      <w:pPr>
        <w:rPr>
          <w:sz w:val="28"/>
          <w:szCs w:val="28"/>
        </w:rPr>
      </w:pPr>
    </w:p>
    <w:p w14:paraId="263ED45D" w14:textId="77777777" w:rsidR="00B8026E" w:rsidRDefault="00B8026E">
      <w:pPr>
        <w:rPr>
          <w:sz w:val="28"/>
          <w:szCs w:val="28"/>
        </w:rPr>
      </w:pPr>
    </w:p>
    <w:sectPr w:rsidR="00B8026E" w:rsidSect="00A06DD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05D"/>
    <w:multiLevelType w:val="hybridMultilevel"/>
    <w:tmpl w:val="47F4DAF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154AB"/>
    <w:multiLevelType w:val="hybridMultilevel"/>
    <w:tmpl w:val="C6B21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BFE"/>
    <w:multiLevelType w:val="hybridMultilevel"/>
    <w:tmpl w:val="D6F02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2224"/>
    <w:multiLevelType w:val="hybridMultilevel"/>
    <w:tmpl w:val="14DC8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60CF"/>
    <w:multiLevelType w:val="hybridMultilevel"/>
    <w:tmpl w:val="49325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339"/>
    <w:multiLevelType w:val="hybridMultilevel"/>
    <w:tmpl w:val="96FA5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4E8C"/>
    <w:multiLevelType w:val="hybridMultilevel"/>
    <w:tmpl w:val="1ACAFAD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78"/>
    <w:rsid w:val="00027F98"/>
    <w:rsid w:val="00080F78"/>
    <w:rsid w:val="000B7FF5"/>
    <w:rsid w:val="0022079E"/>
    <w:rsid w:val="002F794C"/>
    <w:rsid w:val="0035660F"/>
    <w:rsid w:val="003D30D9"/>
    <w:rsid w:val="00413F6C"/>
    <w:rsid w:val="004216EB"/>
    <w:rsid w:val="00475816"/>
    <w:rsid w:val="00544AB3"/>
    <w:rsid w:val="00577EEC"/>
    <w:rsid w:val="005A3FD3"/>
    <w:rsid w:val="005D5747"/>
    <w:rsid w:val="006172B7"/>
    <w:rsid w:val="006204BB"/>
    <w:rsid w:val="006B63C9"/>
    <w:rsid w:val="006E276E"/>
    <w:rsid w:val="006F3E98"/>
    <w:rsid w:val="00717D4F"/>
    <w:rsid w:val="007A57E4"/>
    <w:rsid w:val="0083445C"/>
    <w:rsid w:val="00971801"/>
    <w:rsid w:val="00A06DDE"/>
    <w:rsid w:val="00A5591E"/>
    <w:rsid w:val="00B26B9C"/>
    <w:rsid w:val="00B8026E"/>
    <w:rsid w:val="00BF078D"/>
    <w:rsid w:val="00C0214C"/>
    <w:rsid w:val="00C32A9D"/>
    <w:rsid w:val="00C4368C"/>
    <w:rsid w:val="00C56964"/>
    <w:rsid w:val="00C67D2C"/>
    <w:rsid w:val="00C7029D"/>
    <w:rsid w:val="00CB4779"/>
    <w:rsid w:val="00CD7F82"/>
    <w:rsid w:val="00D063BB"/>
    <w:rsid w:val="00D07E0D"/>
    <w:rsid w:val="00D3787F"/>
    <w:rsid w:val="00D41588"/>
    <w:rsid w:val="00D54E1A"/>
    <w:rsid w:val="00E73F5B"/>
    <w:rsid w:val="00E84DCE"/>
    <w:rsid w:val="00EB0A8A"/>
    <w:rsid w:val="00E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03CF"/>
  <w15:chartTrackingRefBased/>
  <w15:docId w15:val="{522DFF77-E868-4C5B-B67F-3F8A213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5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</dc:creator>
  <cp:keywords/>
  <dc:description/>
  <cp:lastModifiedBy>38641</cp:lastModifiedBy>
  <cp:revision>7</cp:revision>
  <cp:lastPrinted>2020-11-08T21:23:00Z</cp:lastPrinted>
  <dcterms:created xsi:type="dcterms:W3CDTF">2020-12-04T18:30:00Z</dcterms:created>
  <dcterms:modified xsi:type="dcterms:W3CDTF">2020-12-06T10:21:00Z</dcterms:modified>
</cp:coreProperties>
</file>